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1EAC" w14:textId="62DF324D" w:rsidR="00C50182" w:rsidRPr="00A81715" w:rsidRDefault="00A81715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5E32A0">
        <w:rPr>
          <w:rFonts w:ascii="微軟正黑體" w:eastAsia="微軟正黑體" w:hAnsi="微軟正黑體" w:hint="eastAsia"/>
          <w:b/>
          <w:sz w:val="32"/>
          <w:szCs w:val="32"/>
        </w:rPr>
        <w:t>尋光校園</w:t>
      </w:r>
      <w:proofErr w:type="gramEnd"/>
      <w:r w:rsidRPr="005E32A0">
        <w:rPr>
          <w:rFonts w:ascii="微軟正黑體" w:eastAsia="微軟正黑體" w:hAnsi="微軟正黑體" w:hint="eastAsia"/>
          <w:b/>
          <w:sz w:val="32"/>
          <w:szCs w:val="32"/>
        </w:rPr>
        <w:t>-國小臉部平權教學資源</w:t>
      </w:r>
      <w:proofErr w:type="gramStart"/>
      <w:r w:rsidR="0040623B" w:rsidRPr="0040623B">
        <w:rPr>
          <w:rFonts w:ascii="微軟正黑體" w:eastAsia="微軟正黑體" w:hAnsi="微軟正黑體" w:hint="eastAsia"/>
          <w:b/>
          <w:bCs/>
          <w:sz w:val="28"/>
        </w:rPr>
        <w:t>｜</w:t>
      </w:r>
      <w:proofErr w:type="gramEnd"/>
      <w:r w:rsidR="0040623B" w:rsidRPr="00A81715">
        <w:rPr>
          <w:rFonts w:ascii="微軟正黑體" w:eastAsia="微軟正黑體" w:hAnsi="微軟正黑體" w:hint="eastAsia"/>
          <w:b/>
          <w:sz w:val="32"/>
          <w:szCs w:val="32"/>
        </w:rPr>
        <w:t>教師回饋單</w:t>
      </w:r>
    </w:p>
    <w:p w14:paraId="48708EDD" w14:textId="32939F28" w:rsidR="00C50182" w:rsidRDefault="00C50182" w:rsidP="00DD0BC3">
      <w:pPr>
        <w:ind w:firstLineChars="3327" w:firstLine="7319"/>
        <w:rPr>
          <w:sz w:val="22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4543"/>
        <w:gridCol w:w="1276"/>
        <w:gridCol w:w="2807"/>
      </w:tblGrid>
      <w:tr w:rsidR="00A81715" w:rsidRPr="00A811C7" w14:paraId="6619D072" w14:textId="77777777" w:rsidTr="00A81715">
        <w:trPr>
          <w:cantSplit/>
          <w:trHeight w:hRule="exact" w:val="567"/>
        </w:trPr>
        <w:tc>
          <w:tcPr>
            <w:tcW w:w="1094" w:type="dxa"/>
            <w:vAlign w:val="center"/>
          </w:tcPr>
          <w:p w14:paraId="2125A115" w14:textId="77777777" w:rsidR="00A81715" w:rsidRPr="00A811C7" w:rsidRDefault="00A8171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活動名稱</w:t>
            </w:r>
          </w:p>
        </w:tc>
        <w:tc>
          <w:tcPr>
            <w:tcW w:w="4543" w:type="dxa"/>
            <w:vAlign w:val="center"/>
          </w:tcPr>
          <w:p w14:paraId="39BD4587" w14:textId="0BC5CAA8" w:rsidR="00A81715" w:rsidRPr="00A811C7" w:rsidRDefault="00A8171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14:paraId="2D210F2E" w14:textId="6F9E0C9C" w:rsidR="00A81715" w:rsidRPr="00A811C7" w:rsidRDefault="00A8171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填表人</w:t>
            </w:r>
          </w:p>
        </w:tc>
        <w:tc>
          <w:tcPr>
            <w:tcW w:w="2807" w:type="dxa"/>
            <w:vAlign w:val="center"/>
          </w:tcPr>
          <w:p w14:paraId="685027F5" w14:textId="77777777" w:rsidR="00A81715" w:rsidRPr="00A811C7" w:rsidRDefault="00A8171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81715" w:rsidRPr="00A811C7" w14:paraId="0B8ACE80" w14:textId="77777777" w:rsidTr="00CF3904">
        <w:trPr>
          <w:cantSplit/>
          <w:trHeight w:hRule="exact" w:val="567"/>
        </w:trPr>
        <w:tc>
          <w:tcPr>
            <w:tcW w:w="1094" w:type="dxa"/>
            <w:vAlign w:val="center"/>
          </w:tcPr>
          <w:p w14:paraId="639C0C31" w14:textId="2A800D09" w:rsidR="00A81715" w:rsidRPr="00A811C7" w:rsidRDefault="00A8171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教學對象</w:t>
            </w:r>
          </w:p>
        </w:tc>
        <w:tc>
          <w:tcPr>
            <w:tcW w:w="8626" w:type="dxa"/>
            <w:gridSpan w:val="3"/>
            <w:vAlign w:val="center"/>
          </w:tcPr>
          <w:p w14:paraId="29610F0A" w14:textId="62E823C3" w:rsidR="00A81715" w:rsidRPr="00A811C7" w:rsidRDefault="00A81715" w:rsidP="00A81715">
            <w:pPr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Pr="00A811C7">
              <w:rPr>
                <w:rFonts w:ascii="微軟正黑體" w:eastAsia="微軟正黑體" w:hAnsi="微軟正黑體" w:hint="eastAsia"/>
              </w:rPr>
              <w:t xml:space="preserve">一年級 </w:t>
            </w: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Pr="00A811C7">
              <w:rPr>
                <w:rFonts w:ascii="微軟正黑體" w:eastAsia="微軟正黑體" w:hAnsi="微軟正黑體" w:hint="eastAsia"/>
              </w:rPr>
              <w:t xml:space="preserve">二年級 </w:t>
            </w: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Pr="00A811C7">
              <w:rPr>
                <w:rFonts w:ascii="微軟正黑體" w:eastAsia="微軟正黑體" w:hAnsi="微軟正黑體" w:hint="eastAsia"/>
              </w:rPr>
              <w:t xml:space="preserve">三年級  </w:t>
            </w: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Pr="00A811C7">
              <w:rPr>
                <w:rFonts w:ascii="微軟正黑體" w:eastAsia="微軟正黑體" w:hAnsi="微軟正黑體" w:hint="eastAsia"/>
              </w:rPr>
              <w:t xml:space="preserve">四年級 </w:t>
            </w: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Pr="00A811C7">
              <w:rPr>
                <w:rFonts w:ascii="微軟正黑體" w:eastAsia="微軟正黑體" w:hAnsi="微軟正黑體" w:hint="eastAsia"/>
              </w:rPr>
              <w:t xml:space="preserve">五年級 </w:t>
            </w: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Pr="00A811C7">
              <w:rPr>
                <w:rFonts w:ascii="微軟正黑體" w:eastAsia="微軟正黑體" w:hAnsi="微軟正黑體" w:hint="eastAsia"/>
              </w:rPr>
              <w:t>六年級   人數：</w:t>
            </w:r>
          </w:p>
        </w:tc>
      </w:tr>
      <w:tr w:rsidR="00C50182" w:rsidRPr="00A811C7" w14:paraId="6D70CE94" w14:textId="77777777">
        <w:trPr>
          <w:cantSplit/>
          <w:trHeight w:hRule="exact" w:val="623"/>
        </w:trPr>
        <w:tc>
          <w:tcPr>
            <w:tcW w:w="1094" w:type="dxa"/>
            <w:vAlign w:val="center"/>
          </w:tcPr>
          <w:p w14:paraId="075E9B94" w14:textId="77777777" w:rsidR="00C50182" w:rsidRPr="00A811C7" w:rsidRDefault="00C50182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宣導地點</w:t>
            </w:r>
          </w:p>
        </w:tc>
        <w:tc>
          <w:tcPr>
            <w:tcW w:w="8626" w:type="dxa"/>
            <w:gridSpan w:val="3"/>
            <w:vAlign w:val="bottom"/>
          </w:tcPr>
          <w:p w14:paraId="53834166" w14:textId="77777777" w:rsidR="00C50182" w:rsidRPr="00A811C7" w:rsidRDefault="00C50182" w:rsidP="00A80E52">
            <w:pPr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A811C7">
              <w:rPr>
                <w:rFonts w:ascii="微軟正黑體" w:eastAsia="微軟正黑體" w:hAnsi="微軟正黑體" w:hint="eastAsia"/>
              </w:rPr>
              <w:t>縣</w:t>
            </w:r>
            <w:r w:rsidRPr="00A811C7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  <w:r w:rsidRPr="00A811C7">
              <w:rPr>
                <w:rFonts w:ascii="微軟正黑體" w:eastAsia="微軟正黑體" w:hAnsi="微軟正黑體" w:hint="eastAsia"/>
              </w:rPr>
              <w:t>鄉(市.鎮</w:t>
            </w:r>
            <w:r w:rsidR="00E526A1" w:rsidRPr="00A811C7">
              <w:rPr>
                <w:rFonts w:ascii="微軟正黑體" w:eastAsia="微軟正黑體" w:hAnsi="微軟正黑體" w:hint="eastAsia"/>
              </w:rPr>
              <w:t>.區</w:t>
            </w:r>
            <w:r w:rsidRPr="00A811C7">
              <w:rPr>
                <w:rFonts w:ascii="微軟正黑體" w:eastAsia="微軟正黑體" w:hAnsi="微軟正黑體" w:hint="eastAsia"/>
              </w:rPr>
              <w:t>)</w:t>
            </w:r>
            <w:r w:rsidR="0040623B" w:rsidRPr="00A811C7">
              <w:rPr>
                <w:rFonts w:ascii="微軟正黑體" w:eastAsia="微軟正黑體" w:hAnsi="微軟正黑體" w:hint="eastAsia"/>
              </w:rPr>
              <w:t xml:space="preserve"> 校名：</w:t>
            </w:r>
          </w:p>
        </w:tc>
      </w:tr>
      <w:tr w:rsidR="00A81715" w:rsidRPr="00A811C7" w14:paraId="35FAEAD3" w14:textId="77777777" w:rsidTr="00A81715">
        <w:trPr>
          <w:cantSplit/>
          <w:trHeight w:hRule="exact" w:val="567"/>
        </w:trPr>
        <w:tc>
          <w:tcPr>
            <w:tcW w:w="1094" w:type="dxa"/>
            <w:vAlign w:val="center"/>
          </w:tcPr>
          <w:p w14:paraId="1BB1EC85" w14:textId="77777777" w:rsidR="00A81715" w:rsidRPr="00A811C7" w:rsidRDefault="00A8171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宣導時間</w:t>
            </w:r>
          </w:p>
        </w:tc>
        <w:tc>
          <w:tcPr>
            <w:tcW w:w="4543" w:type="dxa"/>
            <w:vAlign w:val="center"/>
          </w:tcPr>
          <w:p w14:paraId="13CB5B66" w14:textId="77777777" w:rsidR="00A81715" w:rsidRPr="00A811C7" w:rsidRDefault="00A81715">
            <w:pPr>
              <w:ind w:firstLineChars="100" w:firstLine="240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 w:hint="eastAsia"/>
              </w:rPr>
              <w:t>年  月  日   :   －   :</w:t>
            </w:r>
          </w:p>
        </w:tc>
        <w:tc>
          <w:tcPr>
            <w:tcW w:w="1276" w:type="dxa"/>
            <w:vAlign w:val="center"/>
          </w:tcPr>
          <w:p w14:paraId="7B7E0A8E" w14:textId="6AC28F2B" w:rsidR="00A81715" w:rsidRPr="00A811C7" w:rsidRDefault="00A8171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2807" w:type="dxa"/>
            <w:vAlign w:val="center"/>
          </w:tcPr>
          <w:p w14:paraId="6EE0827D" w14:textId="77777777" w:rsidR="00A81715" w:rsidRPr="00A811C7" w:rsidRDefault="00A8171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81715" w:rsidRPr="00A811C7" w14:paraId="1A66BFE3" w14:textId="77777777" w:rsidTr="00221EB0">
        <w:trPr>
          <w:cantSplit/>
          <w:trHeight w:hRule="exact" w:val="567"/>
        </w:trPr>
        <w:tc>
          <w:tcPr>
            <w:tcW w:w="1094" w:type="dxa"/>
            <w:vAlign w:val="center"/>
          </w:tcPr>
          <w:p w14:paraId="1B0A0475" w14:textId="50E45229" w:rsidR="00A81715" w:rsidRPr="00A811C7" w:rsidRDefault="00A8171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使用教材</w:t>
            </w:r>
          </w:p>
        </w:tc>
        <w:tc>
          <w:tcPr>
            <w:tcW w:w="8626" w:type="dxa"/>
            <w:gridSpan w:val="3"/>
            <w:vAlign w:val="center"/>
          </w:tcPr>
          <w:p w14:paraId="4C635954" w14:textId="71385761" w:rsidR="00A81715" w:rsidRPr="00A811C7" w:rsidRDefault="00A81715" w:rsidP="00A81715">
            <w:pPr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Pr="00A811C7">
              <w:rPr>
                <w:rFonts w:ascii="微軟正黑體" w:eastAsia="微軟正黑體" w:hAnsi="微軟正黑體" w:hint="eastAsia"/>
              </w:rPr>
              <w:t xml:space="preserve">低年級真人大富翁  </w:t>
            </w: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Pr="00A811C7">
              <w:rPr>
                <w:rFonts w:ascii="微軟正黑體" w:eastAsia="微軟正黑體" w:hAnsi="微軟正黑體" w:hint="eastAsia"/>
              </w:rPr>
              <w:t xml:space="preserve">中年級引導式繪畫  </w:t>
            </w: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Pr="00A811C7">
              <w:rPr>
                <w:rFonts w:ascii="微軟正黑體" w:eastAsia="微軟正黑體" w:hAnsi="微軟正黑體" w:hint="eastAsia"/>
              </w:rPr>
              <w:t>高年級互動影片</w:t>
            </w:r>
          </w:p>
        </w:tc>
      </w:tr>
      <w:tr w:rsidR="00C50182" w:rsidRPr="00A811C7" w14:paraId="266BBA9D" w14:textId="77777777" w:rsidTr="00A81715">
        <w:trPr>
          <w:cantSplit/>
          <w:trHeight w:val="339"/>
        </w:trPr>
        <w:tc>
          <w:tcPr>
            <w:tcW w:w="1094" w:type="dxa"/>
            <w:vMerge w:val="restart"/>
            <w:vAlign w:val="center"/>
          </w:tcPr>
          <w:p w14:paraId="48CAFDAA" w14:textId="77777777" w:rsidR="00BE0C44" w:rsidRPr="00A811C7" w:rsidRDefault="00BE0C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教學</w:t>
            </w:r>
          </w:p>
          <w:p w14:paraId="23E18EE7" w14:textId="06A3F1EE" w:rsidR="00C50182" w:rsidRPr="00A811C7" w:rsidRDefault="00C50182" w:rsidP="00BE0C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vAlign w:val="center"/>
          </w:tcPr>
          <w:p w14:paraId="1F3407FD" w14:textId="1685C345" w:rsidR="00C50182" w:rsidRPr="00A811C7" w:rsidRDefault="00A8171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 w:hint="eastAsia"/>
              </w:rPr>
              <w:t>此次活動有做到的項目請打</w:t>
            </w:r>
            <w:r w:rsidRPr="00A811C7">
              <w:rPr>
                <w:rFonts w:ascii="微軟正黑體" w:eastAsia="微軟正黑體" w:hAnsi="微軟正黑體" w:hint="eastAsia"/>
              </w:rPr>
              <w:sym w:font="Wingdings" w:char="F0FC"/>
            </w:r>
          </w:p>
        </w:tc>
        <w:tc>
          <w:tcPr>
            <w:tcW w:w="4083" w:type="dxa"/>
            <w:gridSpan w:val="2"/>
            <w:tcBorders>
              <w:bottom w:val="single" w:sz="4" w:space="0" w:color="auto"/>
            </w:tcBorders>
            <w:vAlign w:val="center"/>
          </w:tcPr>
          <w:p w14:paraId="2A23471C" w14:textId="77777777" w:rsidR="00C50182" w:rsidRPr="00A811C7" w:rsidRDefault="00F577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 w:hint="eastAsia"/>
              </w:rPr>
              <w:t>教學/</w:t>
            </w:r>
            <w:r w:rsidR="00C50182" w:rsidRPr="00A811C7">
              <w:rPr>
                <w:rFonts w:ascii="微軟正黑體" w:eastAsia="微軟正黑體" w:hAnsi="微軟正黑體" w:hint="eastAsia"/>
              </w:rPr>
              <w:t>宣</w:t>
            </w:r>
            <w:r w:rsidRPr="00A811C7">
              <w:rPr>
                <w:rFonts w:ascii="微軟正黑體" w:eastAsia="微軟正黑體" w:hAnsi="微軟正黑體" w:hint="eastAsia"/>
              </w:rPr>
              <w:t>導方式</w:t>
            </w:r>
            <w:r w:rsidR="00C50182" w:rsidRPr="00A811C7">
              <w:rPr>
                <w:rFonts w:ascii="微軟正黑體" w:eastAsia="微軟正黑體" w:hAnsi="微軟正黑體" w:hint="eastAsia"/>
              </w:rPr>
              <w:t>(可複選)</w:t>
            </w:r>
          </w:p>
        </w:tc>
      </w:tr>
      <w:tr w:rsidR="00C50182" w:rsidRPr="00A811C7" w14:paraId="1D4927A9" w14:textId="77777777" w:rsidTr="00A81715">
        <w:trPr>
          <w:cantSplit/>
          <w:trHeight w:val="3119"/>
        </w:trPr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14:paraId="0DE2F0C8" w14:textId="77777777" w:rsidR="00C50182" w:rsidRPr="00A811C7" w:rsidRDefault="00C5018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543" w:type="dxa"/>
            <w:tcBorders>
              <w:bottom w:val="single" w:sz="4" w:space="0" w:color="auto"/>
            </w:tcBorders>
            <w:vAlign w:val="center"/>
          </w:tcPr>
          <w:p w14:paraId="4FC109CF" w14:textId="3EF33504" w:rsidR="00C50182" w:rsidRPr="00A811C7" w:rsidRDefault="00BE0C44" w:rsidP="00DD0BC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C50182" w:rsidRPr="00A811C7">
              <w:rPr>
                <w:rFonts w:ascii="微軟正黑體" w:eastAsia="微軟正黑體" w:hAnsi="微軟正黑體"/>
              </w:rPr>
              <w:t>1.</w:t>
            </w:r>
            <w:r w:rsidRPr="00A811C7">
              <w:rPr>
                <w:rFonts w:ascii="微軟正黑體" w:eastAsia="微軟正黑體" w:hAnsi="微軟正黑體" w:hint="eastAsia"/>
              </w:rPr>
              <w:t xml:space="preserve"> </w:t>
            </w:r>
            <w:r w:rsidR="00C50182" w:rsidRPr="00A811C7">
              <w:rPr>
                <w:rFonts w:ascii="微軟正黑體" w:eastAsia="微軟正黑體" w:hAnsi="微軟正黑體" w:hint="eastAsia"/>
              </w:rPr>
              <w:t>認識</w:t>
            </w:r>
            <w:r w:rsidR="00A823DB" w:rsidRPr="00A811C7">
              <w:rPr>
                <w:rFonts w:ascii="微軟正黑體" w:eastAsia="微軟正黑體" w:hAnsi="微軟正黑體" w:hint="eastAsia"/>
              </w:rPr>
              <w:t>刻板印象</w:t>
            </w:r>
          </w:p>
          <w:p w14:paraId="3BA2344C" w14:textId="1345B0A0" w:rsidR="00C50182" w:rsidRPr="00A811C7" w:rsidRDefault="00BE0C44" w:rsidP="00DD0BC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DD0BC3" w:rsidRPr="00A811C7">
              <w:rPr>
                <w:rFonts w:ascii="微軟正黑體" w:eastAsia="微軟正黑體" w:hAnsi="微軟正黑體" w:hint="eastAsia"/>
              </w:rPr>
              <w:t>2.</w:t>
            </w:r>
            <w:r w:rsidR="00C50182" w:rsidRPr="00A811C7">
              <w:rPr>
                <w:rFonts w:ascii="微軟正黑體" w:eastAsia="微軟正黑體" w:hAnsi="微軟正黑體" w:hint="eastAsia"/>
              </w:rPr>
              <w:t xml:space="preserve"> </w:t>
            </w:r>
            <w:r w:rsidR="00A823DB" w:rsidRPr="00A811C7">
              <w:rPr>
                <w:rFonts w:ascii="微軟正黑體" w:eastAsia="微軟正黑體" w:hAnsi="微軟正黑體" w:hint="eastAsia"/>
              </w:rPr>
              <w:t>外表無法定義任何人</w:t>
            </w:r>
          </w:p>
          <w:p w14:paraId="58BD293D" w14:textId="73959941" w:rsidR="00C50182" w:rsidRPr="00A811C7" w:rsidRDefault="00BE0C44" w:rsidP="00DD0BC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C50182" w:rsidRPr="00A811C7">
              <w:rPr>
                <w:rFonts w:ascii="微軟正黑體" w:eastAsia="微軟正黑體" w:hAnsi="微軟正黑體"/>
              </w:rPr>
              <w:t>3.</w:t>
            </w:r>
            <w:r w:rsidR="00C50182" w:rsidRPr="00A811C7">
              <w:rPr>
                <w:rFonts w:ascii="微軟正黑體" w:eastAsia="微軟正黑體" w:hAnsi="微軟正黑體" w:hint="eastAsia"/>
              </w:rPr>
              <w:t xml:space="preserve"> </w:t>
            </w:r>
            <w:r w:rsidR="00A823DB" w:rsidRPr="00A811C7">
              <w:rPr>
                <w:rFonts w:ascii="微軟正黑體" w:eastAsia="微軟正黑體" w:hAnsi="微軟正黑體" w:hint="eastAsia"/>
              </w:rPr>
              <w:t>同理心</w:t>
            </w:r>
          </w:p>
          <w:p w14:paraId="6BE3FCFF" w14:textId="4D25361E" w:rsidR="00C50182" w:rsidRPr="00A811C7" w:rsidRDefault="00BE0C44" w:rsidP="00DD0BC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C50182" w:rsidRPr="00A811C7">
              <w:rPr>
                <w:rFonts w:ascii="微軟正黑體" w:eastAsia="微軟正黑體" w:hAnsi="微軟正黑體"/>
              </w:rPr>
              <w:t>4.</w:t>
            </w:r>
            <w:r w:rsidR="00C50182" w:rsidRPr="00A811C7">
              <w:rPr>
                <w:rFonts w:ascii="微軟正黑體" w:eastAsia="微軟正黑體" w:hAnsi="微軟正黑體" w:hint="eastAsia"/>
              </w:rPr>
              <w:t xml:space="preserve"> </w:t>
            </w:r>
            <w:r w:rsidR="00A823DB" w:rsidRPr="00A811C7">
              <w:rPr>
                <w:rFonts w:ascii="微軟正黑體" w:eastAsia="微軟正黑體" w:hAnsi="微軟正黑體" w:hint="eastAsia"/>
              </w:rPr>
              <w:t>尊重差異</w:t>
            </w:r>
          </w:p>
          <w:p w14:paraId="246DBBCC" w14:textId="2799FF22" w:rsidR="00C50182" w:rsidRPr="00A811C7" w:rsidRDefault="00BE0C44" w:rsidP="00DD0BC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C50182" w:rsidRPr="00A811C7">
              <w:rPr>
                <w:rFonts w:ascii="微軟正黑體" w:eastAsia="微軟正黑體" w:hAnsi="微軟正黑體"/>
              </w:rPr>
              <w:t>5.</w:t>
            </w:r>
            <w:r w:rsidR="00C50182" w:rsidRPr="00A811C7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="00A823DB" w:rsidRPr="00A811C7">
              <w:rPr>
                <w:rFonts w:ascii="微軟正黑體" w:eastAsia="微軟正黑體" w:hAnsi="微軟正黑體" w:hint="eastAsia"/>
              </w:rPr>
              <w:t>認識顏損者</w:t>
            </w:r>
            <w:proofErr w:type="gramEnd"/>
          </w:p>
          <w:p w14:paraId="20CA5003" w14:textId="59DD73D9" w:rsidR="00A823DB" w:rsidRPr="00A811C7" w:rsidRDefault="00BE0C44" w:rsidP="00DD0BC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A823DB" w:rsidRPr="00A811C7">
              <w:rPr>
                <w:rFonts w:ascii="微軟正黑體" w:eastAsia="微軟正黑體" w:hAnsi="微軟正黑體" w:hint="eastAsia"/>
              </w:rPr>
              <w:t>6</w:t>
            </w:r>
            <w:r w:rsidR="00A823DB" w:rsidRPr="00A811C7">
              <w:rPr>
                <w:rFonts w:ascii="微軟正黑體" w:eastAsia="微軟正黑體" w:hAnsi="微軟正黑體"/>
              </w:rPr>
              <w:t>.</w:t>
            </w:r>
            <w:r w:rsidR="00A823DB" w:rsidRPr="00A811C7">
              <w:rPr>
                <w:rFonts w:ascii="微軟正黑體" w:eastAsia="微軟正黑體" w:hAnsi="微軟正黑體" w:hint="eastAsia"/>
              </w:rPr>
              <w:t xml:space="preserve"> 思辨面對</w:t>
            </w:r>
            <w:r w:rsidR="00794F91" w:rsidRPr="00A811C7">
              <w:rPr>
                <w:rFonts w:ascii="微軟正黑體" w:eastAsia="微軟正黑體" w:hAnsi="微軟正黑體" w:hint="eastAsia"/>
              </w:rPr>
              <w:t>社會的不公義會怎麼做?</w:t>
            </w:r>
          </w:p>
          <w:p w14:paraId="0C6C40D6" w14:textId="1FB22406" w:rsidR="00794F91" w:rsidRPr="00A811C7" w:rsidRDefault="00BE0C44" w:rsidP="00DD0BC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794F91" w:rsidRPr="00A811C7">
              <w:rPr>
                <w:rFonts w:ascii="微軟正黑體" w:eastAsia="微軟正黑體" w:hAnsi="微軟正黑體" w:hint="eastAsia"/>
              </w:rPr>
              <w:t>7</w:t>
            </w:r>
            <w:r w:rsidR="00794F91" w:rsidRPr="00A811C7">
              <w:rPr>
                <w:rFonts w:ascii="微軟正黑體" w:eastAsia="微軟正黑體" w:hAnsi="微軟正黑體"/>
              </w:rPr>
              <w:t>.</w:t>
            </w:r>
            <w:r w:rsidR="00794F91" w:rsidRPr="00A811C7">
              <w:rPr>
                <w:rFonts w:ascii="微軟正黑體" w:eastAsia="微軟正黑體" w:hAnsi="微軟正黑體" w:hint="eastAsia"/>
              </w:rPr>
              <w:t xml:space="preserve"> 思考以貌取人的影響</w:t>
            </w:r>
          </w:p>
          <w:p w14:paraId="2FFFF8A2" w14:textId="101CCC01" w:rsidR="00C50182" w:rsidRPr="00A811C7" w:rsidRDefault="00BE0C44" w:rsidP="0040623B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794F91" w:rsidRPr="00A811C7">
              <w:rPr>
                <w:rFonts w:ascii="微軟正黑體" w:eastAsia="微軟正黑體" w:hAnsi="微軟正黑體"/>
              </w:rPr>
              <w:t>8.</w:t>
            </w:r>
            <w:r w:rsidR="00794F91" w:rsidRPr="00A811C7">
              <w:rPr>
                <w:rFonts w:ascii="微軟正黑體" w:eastAsia="微軟正黑體" w:hAnsi="微軟正黑體" w:hint="eastAsia"/>
              </w:rPr>
              <w:t xml:space="preserve"> 其他</w:t>
            </w:r>
          </w:p>
          <w:p w14:paraId="09F21CBF" w14:textId="77777777" w:rsidR="00794F91" w:rsidRPr="00A811C7" w:rsidRDefault="00794F91">
            <w:pPr>
              <w:adjustRightInd w:val="0"/>
              <w:snapToGrid w:val="0"/>
              <w:spacing w:line="340" w:lineRule="exact"/>
              <w:ind w:left="-420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083" w:type="dxa"/>
            <w:gridSpan w:val="2"/>
            <w:tcBorders>
              <w:bottom w:val="single" w:sz="4" w:space="0" w:color="auto"/>
            </w:tcBorders>
          </w:tcPr>
          <w:p w14:paraId="28458037" w14:textId="54AEA137" w:rsidR="00C50182" w:rsidRPr="00F81AED" w:rsidRDefault="00BE0C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C50182" w:rsidRPr="00A811C7">
              <w:rPr>
                <w:rFonts w:ascii="微軟正黑體" w:eastAsia="微軟正黑體" w:hAnsi="微軟正黑體"/>
              </w:rPr>
              <w:t>1.</w:t>
            </w:r>
            <w:r w:rsidRPr="00A811C7">
              <w:rPr>
                <w:rFonts w:ascii="微軟正黑體" w:eastAsia="微軟正黑體" w:hAnsi="微軟正黑體" w:hint="eastAsia"/>
              </w:rPr>
              <w:t xml:space="preserve"> </w:t>
            </w:r>
            <w:r w:rsidR="00A823DB" w:rsidRPr="00A811C7">
              <w:rPr>
                <w:rFonts w:ascii="微軟正黑體" w:eastAsia="微軟正黑體" w:hAnsi="微軟正黑體" w:hint="eastAsia"/>
              </w:rPr>
              <w:t>融入</w:t>
            </w:r>
            <w:r w:rsidR="000C04A2">
              <w:rPr>
                <w:rFonts w:ascii="微軟正黑體" w:eastAsia="微軟正黑體" w:hAnsi="微軟正黑體" w:hint="eastAsia"/>
              </w:rPr>
              <w:t>領域/科別之</w:t>
            </w:r>
            <w:r w:rsidR="00A823DB" w:rsidRPr="00A811C7">
              <w:rPr>
                <w:rFonts w:ascii="微軟正黑體" w:eastAsia="微軟正黑體" w:hAnsi="微軟正黑體" w:hint="eastAsia"/>
              </w:rPr>
              <w:t>教學</w:t>
            </w:r>
            <w:proofErr w:type="gramStart"/>
            <w:r w:rsidR="000C04A2" w:rsidRPr="000C04A2">
              <w:rPr>
                <w:rFonts w:ascii="標楷體" w:eastAsia="標楷體" w:hAnsi="標楷體" w:hint="eastAsia"/>
              </w:rPr>
              <w:t>（</w:t>
            </w:r>
            <w:proofErr w:type="gramEnd"/>
            <w:r w:rsidR="000C04A2" w:rsidRPr="000C04A2">
              <w:rPr>
                <w:rFonts w:ascii="標楷體" w:eastAsia="標楷體" w:hAnsi="標楷體" w:hint="eastAsia"/>
              </w:rPr>
              <w:t>國</w:t>
            </w:r>
            <w:r w:rsidR="00F81AED">
              <w:rPr>
                <w:rFonts w:ascii="標楷體" w:eastAsia="標楷體" w:hAnsi="標楷體" w:hint="eastAsia"/>
              </w:rPr>
              <w:t>語</w:t>
            </w:r>
            <w:r w:rsidR="000C04A2" w:rsidRPr="000C04A2">
              <w:rPr>
                <w:rFonts w:ascii="標楷體" w:eastAsia="標楷體" w:hAnsi="標楷體" w:hint="eastAsia"/>
              </w:rPr>
              <w:t>、</w:t>
            </w:r>
            <w:r w:rsidR="00F81AED">
              <w:rPr>
                <w:rFonts w:ascii="標楷體" w:eastAsia="標楷體" w:hAnsi="標楷體"/>
              </w:rPr>
              <w:br/>
            </w:r>
            <w:r w:rsidR="00F81AED">
              <w:rPr>
                <w:rFonts w:ascii="標楷體" w:eastAsia="標楷體" w:hAnsi="標楷體" w:hint="eastAsia"/>
              </w:rPr>
              <w:t xml:space="preserve">     社會、</w:t>
            </w:r>
            <w:r w:rsidR="00F81AED" w:rsidRPr="000C04A2">
              <w:rPr>
                <w:rFonts w:ascii="標楷體" w:eastAsia="標楷體" w:hAnsi="標楷體" w:hint="eastAsia"/>
              </w:rPr>
              <w:t>綜合</w:t>
            </w:r>
            <w:r w:rsidR="00F81AED">
              <w:rPr>
                <w:rFonts w:ascii="標楷體" w:eastAsia="標楷體" w:hAnsi="標楷體" w:hint="eastAsia"/>
              </w:rPr>
              <w:t>活動</w:t>
            </w:r>
            <w:r w:rsidR="000C04A2" w:rsidRPr="00A811C7">
              <w:rPr>
                <w:rFonts w:ascii="標楷體" w:eastAsia="標楷體" w:hAnsi="標楷體" w:hint="eastAsia"/>
              </w:rPr>
              <w:t>...</w:t>
            </w:r>
            <w:r w:rsidR="000C04A2" w:rsidRPr="000C04A2">
              <w:rPr>
                <w:rFonts w:ascii="標楷體" w:eastAsia="標楷體" w:hAnsi="標楷體" w:hint="eastAsia"/>
              </w:rPr>
              <w:t>等</w:t>
            </w:r>
            <w:proofErr w:type="gramStart"/>
            <w:r w:rsidR="000C04A2" w:rsidRPr="000C04A2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0D5473A2" w14:textId="5B2DC63D" w:rsidR="00C50182" w:rsidRPr="00A811C7" w:rsidRDefault="00BE0C4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C50182" w:rsidRPr="00A811C7">
              <w:rPr>
                <w:rFonts w:ascii="微軟正黑體" w:eastAsia="微軟正黑體" w:hAnsi="微軟正黑體"/>
              </w:rPr>
              <w:t>2.</w:t>
            </w:r>
            <w:r w:rsidRPr="00A811C7">
              <w:rPr>
                <w:rFonts w:ascii="微軟正黑體" w:eastAsia="微軟正黑體" w:hAnsi="微軟正黑體" w:hint="eastAsia"/>
              </w:rPr>
              <w:t xml:space="preserve"> </w:t>
            </w:r>
            <w:r w:rsidR="00A823DB" w:rsidRPr="00A811C7">
              <w:rPr>
                <w:rFonts w:ascii="微軟正黑體" w:eastAsia="微軟正黑體" w:hAnsi="微軟正黑體" w:hint="eastAsia"/>
              </w:rPr>
              <w:t>主題宣導</w:t>
            </w:r>
            <w:proofErr w:type="gramStart"/>
            <w:r w:rsidR="00AF1FF7" w:rsidRPr="00A811C7">
              <w:rPr>
                <w:rFonts w:ascii="標楷體" w:eastAsia="標楷體" w:hAnsi="標楷體" w:hint="eastAsia"/>
              </w:rPr>
              <w:t>（</w:t>
            </w:r>
            <w:proofErr w:type="gramEnd"/>
            <w:r w:rsidR="00AF1FF7" w:rsidRPr="00A811C7">
              <w:rPr>
                <w:rFonts w:ascii="標楷體" w:eastAsia="標楷體" w:hAnsi="標楷體" w:hint="eastAsia"/>
              </w:rPr>
              <w:t>生命教育、特殊教育、</w:t>
            </w:r>
            <w:r w:rsidR="00A811C7">
              <w:rPr>
                <w:rFonts w:ascii="標楷體" w:eastAsia="標楷體" w:hAnsi="標楷體"/>
              </w:rPr>
              <w:br/>
            </w:r>
            <w:r w:rsidR="00A811C7">
              <w:rPr>
                <w:rFonts w:ascii="標楷體" w:eastAsia="標楷體" w:hAnsi="標楷體" w:hint="eastAsia"/>
              </w:rPr>
              <w:t xml:space="preserve">    </w:t>
            </w:r>
            <w:r w:rsidR="00AF1FF7" w:rsidRPr="00A811C7">
              <w:rPr>
                <w:rFonts w:ascii="標楷體" w:eastAsia="標楷體" w:hAnsi="標楷體" w:hint="eastAsia"/>
              </w:rPr>
              <w:t>反霸凌...等</w:t>
            </w:r>
            <w:proofErr w:type="gramStart"/>
            <w:r w:rsidR="00AF1FF7" w:rsidRPr="00A811C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7BE4C36C" w14:textId="4A1AE619" w:rsidR="00C50182" w:rsidRPr="00A811C7" w:rsidRDefault="00BE0C4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C50182" w:rsidRPr="00A811C7">
              <w:rPr>
                <w:rFonts w:ascii="微軟正黑體" w:eastAsia="微軟正黑體" w:hAnsi="微軟正黑體"/>
              </w:rPr>
              <w:t>3.</w:t>
            </w:r>
            <w:r w:rsidRPr="00A811C7">
              <w:rPr>
                <w:rFonts w:ascii="微軟正黑體" w:eastAsia="微軟正黑體" w:hAnsi="微軟正黑體" w:hint="eastAsia"/>
              </w:rPr>
              <w:t xml:space="preserve"> </w:t>
            </w:r>
            <w:r w:rsidR="00A823DB" w:rsidRPr="00A811C7">
              <w:rPr>
                <w:rFonts w:ascii="微軟正黑體" w:eastAsia="微軟正黑體" w:hAnsi="微軟正黑體" w:hint="eastAsia"/>
              </w:rPr>
              <w:t>規劃為作業</w:t>
            </w:r>
          </w:p>
          <w:p w14:paraId="122A0192" w14:textId="0B9A1E93" w:rsidR="00C50182" w:rsidRPr="00A811C7" w:rsidRDefault="00BE0C44" w:rsidP="008F14F6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C50182" w:rsidRPr="00A811C7">
              <w:rPr>
                <w:rFonts w:ascii="微軟正黑體" w:eastAsia="微軟正黑體" w:hAnsi="微軟正黑體"/>
              </w:rPr>
              <w:t>4.</w:t>
            </w:r>
            <w:r w:rsidRPr="00A811C7">
              <w:rPr>
                <w:rFonts w:ascii="微軟正黑體" w:eastAsia="微軟正黑體" w:hAnsi="微軟正黑體" w:hint="eastAsia"/>
              </w:rPr>
              <w:t xml:space="preserve"> </w:t>
            </w:r>
            <w:r w:rsidR="00A823DB" w:rsidRPr="00A811C7">
              <w:rPr>
                <w:rFonts w:ascii="微軟正黑體" w:eastAsia="微軟正黑體" w:hAnsi="微軟正黑體" w:hint="eastAsia"/>
              </w:rPr>
              <w:t>其它</w:t>
            </w:r>
            <w:r w:rsidR="00A823DB" w:rsidRPr="00A811C7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</w:p>
          <w:p w14:paraId="708AF0EA" w14:textId="77777777" w:rsidR="00C50182" w:rsidRPr="00A811C7" w:rsidRDefault="00C50182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50182" w:rsidRPr="00A811C7" w14:paraId="142CD7AA" w14:textId="77777777" w:rsidTr="0040623B">
        <w:trPr>
          <w:cantSplit/>
          <w:trHeight w:val="2260"/>
        </w:trPr>
        <w:tc>
          <w:tcPr>
            <w:tcW w:w="1094" w:type="dxa"/>
            <w:vAlign w:val="center"/>
          </w:tcPr>
          <w:p w14:paraId="3B02514C" w14:textId="395CD789" w:rsidR="00C50182" w:rsidRPr="00A811C7" w:rsidRDefault="00C50182" w:rsidP="00BE0C4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評估</w:t>
            </w:r>
          </w:p>
        </w:tc>
        <w:tc>
          <w:tcPr>
            <w:tcW w:w="8626" w:type="dxa"/>
            <w:gridSpan w:val="3"/>
          </w:tcPr>
          <w:p w14:paraId="62F5B04A" w14:textId="7E87C443" w:rsidR="00C50182" w:rsidRPr="00A811C7" w:rsidRDefault="0040623B" w:rsidP="0040623B">
            <w:pPr>
              <w:adjustRightInd w:val="0"/>
              <w:snapToGrid w:val="0"/>
              <w:spacing w:line="340" w:lineRule="exact"/>
              <w:ind w:left="63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 w:hint="eastAsia"/>
              </w:rPr>
              <w:t>1</w:t>
            </w:r>
            <w:r w:rsidRPr="00A811C7">
              <w:rPr>
                <w:rFonts w:ascii="微軟正黑體" w:eastAsia="微軟正黑體" w:hAnsi="微軟正黑體"/>
              </w:rPr>
              <w:t>.</w:t>
            </w:r>
            <w:r w:rsidRPr="00A811C7">
              <w:rPr>
                <w:rFonts w:ascii="微軟正黑體" w:eastAsia="微軟正黑體" w:hAnsi="微軟正黑體" w:hint="eastAsia"/>
              </w:rPr>
              <w:t>此款</w:t>
            </w:r>
            <w:r w:rsidR="00A81715" w:rsidRPr="00A811C7">
              <w:rPr>
                <w:rFonts w:ascii="微軟正黑體" w:eastAsia="微軟正黑體" w:hAnsi="微軟正黑體" w:hint="eastAsia"/>
              </w:rPr>
              <w:t>教材</w:t>
            </w:r>
            <w:r w:rsidRPr="00A811C7">
              <w:rPr>
                <w:rFonts w:ascii="微軟正黑體" w:eastAsia="微軟正黑體" w:hAnsi="微軟正黑體" w:hint="eastAsia"/>
              </w:rPr>
              <w:t>對我教學的幫助程度：</w:t>
            </w:r>
            <w:r w:rsidR="00BE0C44"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BE0C44" w:rsidRPr="00A811C7">
              <w:rPr>
                <w:rFonts w:ascii="微軟正黑體" w:eastAsia="微軟正黑體" w:hAnsi="微軟正黑體" w:hint="eastAsia"/>
              </w:rPr>
              <w:t xml:space="preserve">很有幫助  </w:t>
            </w:r>
            <w:r w:rsidR="00BE0C44"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BE0C44" w:rsidRPr="00A811C7">
              <w:rPr>
                <w:rFonts w:ascii="微軟正黑體" w:eastAsia="微軟正黑體" w:hAnsi="微軟正黑體" w:hint="eastAsia"/>
              </w:rPr>
              <w:t xml:space="preserve">有幫助  </w:t>
            </w:r>
            <w:r w:rsidR="00BE0C44"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BE0C44" w:rsidRPr="00A811C7">
              <w:rPr>
                <w:rFonts w:ascii="微軟正黑體" w:eastAsia="微軟正黑體" w:hAnsi="微軟正黑體" w:hint="eastAsia"/>
              </w:rPr>
              <w:t>無幫助。</w:t>
            </w:r>
          </w:p>
          <w:p w14:paraId="0679055E" w14:textId="1E3B35DF" w:rsidR="0040623B" w:rsidRPr="00A811C7" w:rsidRDefault="0040623B" w:rsidP="0040623B">
            <w:pPr>
              <w:adjustRightInd w:val="0"/>
              <w:snapToGrid w:val="0"/>
              <w:spacing w:line="340" w:lineRule="exact"/>
              <w:ind w:left="63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 w:hint="eastAsia"/>
              </w:rPr>
              <w:t>2</w:t>
            </w:r>
            <w:r w:rsidRPr="00A811C7">
              <w:rPr>
                <w:rFonts w:ascii="微軟正黑體" w:eastAsia="微軟正黑體" w:hAnsi="微軟正黑體"/>
              </w:rPr>
              <w:t>.</w:t>
            </w:r>
            <w:r w:rsidR="00BE0C44" w:rsidRPr="00A811C7">
              <w:rPr>
                <w:rFonts w:ascii="微軟正黑體" w:eastAsia="微軟正黑體" w:hAnsi="微軟正黑體" w:hint="eastAsia"/>
              </w:rPr>
              <w:t>整體而言，</w:t>
            </w:r>
            <w:r w:rsidRPr="00A811C7">
              <w:rPr>
                <w:rFonts w:ascii="微軟正黑體" w:eastAsia="微軟正黑體" w:hAnsi="微軟正黑體" w:hint="eastAsia"/>
              </w:rPr>
              <w:t>學生</w:t>
            </w:r>
            <w:r w:rsidR="00BE0C44" w:rsidRPr="00A811C7">
              <w:rPr>
                <w:rFonts w:ascii="微軟正黑體" w:eastAsia="微軟正黑體" w:hAnsi="微軟正黑體" w:hint="eastAsia"/>
              </w:rPr>
              <w:t>對教材</w:t>
            </w:r>
            <w:r w:rsidRPr="00A811C7">
              <w:rPr>
                <w:rFonts w:ascii="微軟正黑體" w:eastAsia="微軟正黑體" w:hAnsi="微軟正黑體" w:hint="eastAsia"/>
              </w:rPr>
              <w:t>的反應：</w:t>
            </w:r>
            <w:r w:rsidR="00BE0C44"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BE0C44" w:rsidRPr="00A811C7">
              <w:rPr>
                <w:rFonts w:ascii="微軟正黑體" w:eastAsia="微軟正黑體" w:hAnsi="微軟正黑體" w:hint="eastAsia"/>
              </w:rPr>
              <w:t xml:space="preserve">非常積極  </w:t>
            </w:r>
            <w:r w:rsidR="00BE0C44"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BE0C44" w:rsidRPr="00A811C7">
              <w:rPr>
                <w:rFonts w:ascii="微軟正黑體" w:eastAsia="微軟正黑體" w:hAnsi="微軟正黑體" w:hint="eastAsia"/>
              </w:rPr>
              <w:t xml:space="preserve">積極  </w:t>
            </w:r>
            <w:r w:rsidR="00BE0C44"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BE0C44" w:rsidRPr="00A811C7">
              <w:rPr>
                <w:rFonts w:ascii="微軟正黑體" w:eastAsia="微軟正黑體" w:hAnsi="微軟正黑體" w:hint="eastAsia"/>
              </w:rPr>
              <w:t xml:space="preserve">普通  </w:t>
            </w:r>
            <w:r w:rsidR="00BE0C44" w:rsidRPr="00A811C7">
              <w:rPr>
                <w:rFonts w:ascii="微軟正黑體" w:eastAsia="微軟正黑體" w:hAnsi="微軟正黑體"/>
              </w:rPr>
              <w:sym w:font="Wingdings" w:char="F0A8"/>
            </w:r>
            <w:r w:rsidR="00BE0C44" w:rsidRPr="00A811C7">
              <w:rPr>
                <w:rFonts w:ascii="微軟正黑體" w:eastAsia="微軟正黑體" w:hAnsi="微軟正黑體" w:hint="eastAsia"/>
              </w:rPr>
              <w:t>不感興趣。</w:t>
            </w:r>
          </w:p>
          <w:p w14:paraId="6BCF8BA3" w14:textId="24C45BF0" w:rsidR="0040623B" w:rsidRPr="00A811C7" w:rsidRDefault="0040623B" w:rsidP="0040623B">
            <w:pPr>
              <w:adjustRightInd w:val="0"/>
              <w:snapToGrid w:val="0"/>
              <w:spacing w:line="340" w:lineRule="exact"/>
              <w:ind w:left="63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 w:hint="eastAsia"/>
              </w:rPr>
              <w:t>3</w:t>
            </w:r>
            <w:r w:rsidRPr="00A811C7">
              <w:rPr>
                <w:rFonts w:ascii="微軟正黑體" w:eastAsia="微軟正黑體" w:hAnsi="微軟正黑體"/>
              </w:rPr>
              <w:t>.</w:t>
            </w:r>
            <w:r w:rsidR="00BE0C44" w:rsidRPr="00A811C7">
              <w:rPr>
                <w:rFonts w:ascii="微軟正黑體" w:eastAsia="微軟正黑體" w:hAnsi="微軟正黑體" w:hint="eastAsia"/>
              </w:rPr>
              <w:t>其他</w:t>
            </w:r>
            <w:r w:rsidRPr="00A811C7">
              <w:rPr>
                <w:rFonts w:ascii="微軟正黑體" w:eastAsia="微軟正黑體" w:hAnsi="微軟正黑體" w:hint="eastAsia"/>
              </w:rPr>
              <w:t>說明</w:t>
            </w:r>
            <w:r w:rsidR="00BE0C44" w:rsidRPr="00A811C7">
              <w:rPr>
                <w:rFonts w:ascii="微軟正黑體" w:eastAsia="微軟正黑體" w:hAnsi="微軟正黑體" w:hint="eastAsia"/>
              </w:rPr>
              <w:t>：</w:t>
            </w:r>
            <w:r w:rsidR="00A811C7" w:rsidRPr="00A811C7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40623B" w:rsidRPr="00A811C7" w14:paraId="7EEC7D4D" w14:textId="77777777" w:rsidTr="00FD6462">
        <w:trPr>
          <w:cantSplit/>
          <w:trHeight w:val="2049"/>
        </w:trPr>
        <w:tc>
          <w:tcPr>
            <w:tcW w:w="1094" w:type="dxa"/>
            <w:vAlign w:val="center"/>
          </w:tcPr>
          <w:p w14:paraId="175A5A85" w14:textId="77777777" w:rsidR="0040623B" w:rsidRPr="00A811C7" w:rsidRDefault="0040623B" w:rsidP="0040623B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建議</w:t>
            </w:r>
          </w:p>
        </w:tc>
        <w:tc>
          <w:tcPr>
            <w:tcW w:w="8626" w:type="dxa"/>
            <w:gridSpan w:val="3"/>
          </w:tcPr>
          <w:p w14:paraId="004F57EB" w14:textId="77777777" w:rsidR="0040623B" w:rsidRPr="00A811C7" w:rsidRDefault="0040623B" w:rsidP="00652F5A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0623B" w:rsidRPr="00A811C7" w14:paraId="216490E5" w14:textId="77777777" w:rsidTr="0040623B">
        <w:trPr>
          <w:cantSplit/>
          <w:trHeight w:val="20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F63F" w14:textId="77777777" w:rsidR="0040623B" w:rsidRPr="00A811C7" w:rsidRDefault="0040623B" w:rsidP="0040623B">
            <w:pPr>
              <w:rPr>
                <w:rFonts w:ascii="微軟正黑體" w:eastAsia="微軟正黑體" w:hAnsi="微軟正黑體"/>
                <w:b/>
              </w:rPr>
            </w:pPr>
            <w:r w:rsidRPr="00A811C7">
              <w:rPr>
                <w:rFonts w:ascii="微軟正黑體" w:eastAsia="微軟正黑體" w:hAnsi="微軟正黑體" w:hint="eastAsia"/>
                <w:b/>
              </w:rPr>
              <w:t>活動照片</w:t>
            </w:r>
          </w:p>
        </w:tc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01B" w14:textId="77777777" w:rsidR="0040623B" w:rsidRPr="00A811C7" w:rsidRDefault="0040623B" w:rsidP="0040623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811C7">
              <w:rPr>
                <w:rFonts w:ascii="微軟正黑體" w:eastAsia="微軟正黑體" w:hAnsi="微軟正黑體" w:hint="eastAsia"/>
              </w:rPr>
              <w:t>請提供至少一張照片+圖說</w:t>
            </w:r>
          </w:p>
        </w:tc>
      </w:tr>
    </w:tbl>
    <w:p w14:paraId="2A1766CD" w14:textId="4C4F3294" w:rsidR="00C50182" w:rsidRDefault="00C526C6" w:rsidP="00C526C6">
      <w:r w:rsidRPr="0059293C">
        <w:rPr>
          <w:rFonts w:ascii="標楷體" w:eastAsia="標楷體" w:hAnsi="標楷體" w:hint="eastAsia"/>
        </w:rPr>
        <w:t>※非常謝謝老師運用教材，協助評估及提供回饋，再麻煩將學生問卷及本回饋單寄到：</w:t>
      </w:r>
      <w:r w:rsidRPr="0059293C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59293C">
        <w:rPr>
          <w:rFonts w:ascii="標楷體" w:eastAsia="標楷體" w:hAnsi="標楷體" w:hint="eastAsia"/>
        </w:rPr>
        <w:t>1</w:t>
      </w:r>
      <w:r w:rsidRPr="0059293C">
        <w:rPr>
          <w:rFonts w:ascii="標楷體" w:eastAsia="標楷體" w:hAnsi="標楷體"/>
        </w:rPr>
        <w:t>04</w:t>
      </w:r>
      <w:r w:rsidRPr="0059293C">
        <w:rPr>
          <w:rFonts w:ascii="標楷體" w:eastAsia="標楷體" w:hAnsi="標楷體" w:hint="eastAsia"/>
        </w:rPr>
        <w:t>台北市南京東路三段91號</w:t>
      </w:r>
      <w:r>
        <w:rPr>
          <w:rFonts w:ascii="標楷體" w:eastAsia="標楷體" w:hAnsi="標楷體" w:hint="eastAsia"/>
        </w:rPr>
        <w:t>3</w:t>
      </w:r>
      <w:r w:rsidRPr="0059293C">
        <w:rPr>
          <w:rFonts w:ascii="標楷體" w:eastAsia="標楷體" w:hAnsi="標楷體" w:hint="eastAsia"/>
        </w:rPr>
        <w:t>樓 黃一翔先生收。</w:t>
      </w:r>
      <w:bookmarkStart w:id="0" w:name="_GoBack"/>
      <w:bookmarkEnd w:id="0"/>
    </w:p>
    <w:sectPr w:rsidR="00C50182">
      <w:footerReference w:type="default" r:id="rId11"/>
      <w:pgSz w:w="11906" w:h="16838"/>
      <w:pgMar w:top="567" w:right="1134" w:bottom="680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AC09" w14:textId="77777777" w:rsidR="00E40144" w:rsidRDefault="00E40144">
      <w:r>
        <w:separator/>
      </w:r>
    </w:p>
  </w:endnote>
  <w:endnote w:type="continuationSeparator" w:id="0">
    <w:p w14:paraId="2559A563" w14:textId="77777777" w:rsidR="00E40144" w:rsidRDefault="00E4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7975" w14:textId="3194D9AF" w:rsidR="00C50182" w:rsidRDefault="00C50182" w:rsidP="00C526C6">
    <w:pPr>
      <w:pStyle w:val="a6"/>
      <w:ind w:right="40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20235" w14:textId="77777777" w:rsidR="00E40144" w:rsidRDefault="00E40144">
      <w:r>
        <w:separator/>
      </w:r>
    </w:p>
  </w:footnote>
  <w:footnote w:type="continuationSeparator" w:id="0">
    <w:p w14:paraId="4B5BC651" w14:textId="77777777" w:rsidR="00E40144" w:rsidRDefault="00E4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3FE1"/>
    <w:multiLevelType w:val="hybridMultilevel"/>
    <w:tmpl w:val="7D661C20"/>
    <w:lvl w:ilvl="0" w:tplc="782CB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591364"/>
    <w:multiLevelType w:val="hybridMultilevel"/>
    <w:tmpl w:val="F34669A6"/>
    <w:lvl w:ilvl="0" w:tplc="B7A82B7E">
      <w:start w:val="1"/>
      <w:numFmt w:val="bullet"/>
      <w:lvlText w:val="□"/>
      <w:lvlJc w:val="left"/>
      <w:pPr>
        <w:tabs>
          <w:tab w:val="num" w:pos="60"/>
        </w:tabs>
        <w:ind w:left="60" w:hanging="42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 w15:restartNumberingAfterBreak="0">
    <w:nsid w:val="417433EF"/>
    <w:multiLevelType w:val="hybridMultilevel"/>
    <w:tmpl w:val="9CC26FB0"/>
    <w:lvl w:ilvl="0" w:tplc="1CC89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345F57"/>
    <w:multiLevelType w:val="hybridMultilevel"/>
    <w:tmpl w:val="E4DE99F8"/>
    <w:lvl w:ilvl="0" w:tplc="FFB08B6A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3"/>
        </w:tabs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3"/>
        </w:tabs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3"/>
        </w:tabs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3"/>
        </w:tabs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3"/>
        </w:tabs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3"/>
        </w:tabs>
        <w:ind w:left="4383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62"/>
    <w:rsid w:val="0000564D"/>
    <w:rsid w:val="00014C14"/>
    <w:rsid w:val="000C04A2"/>
    <w:rsid w:val="000C421B"/>
    <w:rsid w:val="0011520A"/>
    <w:rsid w:val="001C69E1"/>
    <w:rsid w:val="001D6690"/>
    <w:rsid w:val="00267244"/>
    <w:rsid w:val="002B09D8"/>
    <w:rsid w:val="0031693D"/>
    <w:rsid w:val="003E4D00"/>
    <w:rsid w:val="0040623B"/>
    <w:rsid w:val="004C13E5"/>
    <w:rsid w:val="00543A94"/>
    <w:rsid w:val="00550855"/>
    <w:rsid w:val="00552DBF"/>
    <w:rsid w:val="005A035F"/>
    <w:rsid w:val="005D31B1"/>
    <w:rsid w:val="006035D4"/>
    <w:rsid w:val="00652F5A"/>
    <w:rsid w:val="00794F91"/>
    <w:rsid w:val="00867A29"/>
    <w:rsid w:val="0088625C"/>
    <w:rsid w:val="008B4C9F"/>
    <w:rsid w:val="008C6C1E"/>
    <w:rsid w:val="008F14F6"/>
    <w:rsid w:val="008F35C5"/>
    <w:rsid w:val="0090604C"/>
    <w:rsid w:val="00982C60"/>
    <w:rsid w:val="009C776B"/>
    <w:rsid w:val="00A46F69"/>
    <w:rsid w:val="00A70AC4"/>
    <w:rsid w:val="00A80E52"/>
    <w:rsid w:val="00A811C7"/>
    <w:rsid w:val="00A81715"/>
    <w:rsid w:val="00A823DB"/>
    <w:rsid w:val="00AE2462"/>
    <w:rsid w:val="00AF1FF7"/>
    <w:rsid w:val="00B41071"/>
    <w:rsid w:val="00B7316A"/>
    <w:rsid w:val="00BA06DB"/>
    <w:rsid w:val="00BE0C44"/>
    <w:rsid w:val="00C50182"/>
    <w:rsid w:val="00C526C6"/>
    <w:rsid w:val="00C90488"/>
    <w:rsid w:val="00CB7ED6"/>
    <w:rsid w:val="00DA04AB"/>
    <w:rsid w:val="00DD0BC3"/>
    <w:rsid w:val="00E23AED"/>
    <w:rsid w:val="00E40144"/>
    <w:rsid w:val="00E526A1"/>
    <w:rsid w:val="00E66913"/>
    <w:rsid w:val="00E74FD2"/>
    <w:rsid w:val="00EC01C5"/>
    <w:rsid w:val="00ED0955"/>
    <w:rsid w:val="00F10963"/>
    <w:rsid w:val="00F57725"/>
    <w:rsid w:val="00F81AED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63229F"/>
  <w15:chartTrackingRefBased/>
  <w15:docId w15:val="{A423CE14-0932-4C10-9F28-DA759ACE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23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spacing w:line="400" w:lineRule="exact"/>
      <w:outlineLvl w:val="0"/>
    </w:pPr>
    <w:rPr>
      <w:rFonts w:eastAsia="華康中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 Indent"/>
    <w:basedOn w:val="a"/>
    <w:pPr>
      <w:adjustRightInd w:val="0"/>
      <w:snapToGrid w:val="0"/>
      <w:spacing w:line="360" w:lineRule="exact"/>
      <w:ind w:left="600" w:hangingChars="250" w:hanging="600"/>
    </w:pPr>
    <w:rPr>
      <w:rFonts w:eastAsia="華康中黑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868611-8330-4399-be0f-968f6c54b3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D5FC257A4CEC047AF3E8676FEFB0839" ma:contentTypeVersion="18" ma:contentTypeDescription="建立新的文件。" ma:contentTypeScope="" ma:versionID="724e52bed5a77787af67306da639cfde">
  <xsd:schema xmlns:xsd="http://www.w3.org/2001/XMLSchema" xmlns:xs="http://www.w3.org/2001/XMLSchema" xmlns:p="http://schemas.microsoft.com/office/2006/metadata/properties" xmlns:ns3="ec5803e4-b823-44ae-90ca-261cc3d7afa6" xmlns:ns4="e9868611-8330-4399-be0f-968f6c54b351" targetNamespace="http://schemas.microsoft.com/office/2006/metadata/properties" ma:root="true" ma:fieldsID="43c2911fc4de41b89494167d260cd284" ns3:_="" ns4:_="">
    <xsd:import namespace="ec5803e4-b823-44ae-90ca-261cc3d7afa6"/>
    <xsd:import namespace="e9868611-8330-4399-be0f-968f6c54b3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03e4-b823-44ae-90ca-261cc3d7a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8611-8330-4399-be0f-968f6c54b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02BE-330B-4D73-BD01-15983FC7141A}">
  <ds:schemaRefs>
    <ds:schemaRef ds:uri="http://purl.org/dc/dcmitype/"/>
    <ds:schemaRef ds:uri="ec5803e4-b823-44ae-90ca-261cc3d7afa6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e9868611-8330-4399-be0f-968f6c54b351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13E0F6-974B-4913-99BF-89D0FA4BF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803e4-b823-44ae-90ca-261cc3d7afa6"/>
    <ds:schemaRef ds:uri="e9868611-8330-4399-be0f-968f6c54b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AC934-2A5C-4974-8E5D-86BBEF461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109C6-7E5E-488A-97EC-282D00EA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210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陽光社會福利基金會</dc:title>
  <dc:subject/>
  <dc:creator>user</dc:creator>
  <cp:keywords/>
  <cp:lastModifiedBy>莊麗真 Li-Chen Chuang</cp:lastModifiedBy>
  <cp:revision>3</cp:revision>
  <cp:lastPrinted>2008-09-23T01:33:00Z</cp:lastPrinted>
  <dcterms:created xsi:type="dcterms:W3CDTF">2024-08-27T04:38:00Z</dcterms:created>
  <dcterms:modified xsi:type="dcterms:W3CDTF">2024-08-27T04:41:00Z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0x010100FD5FC257A4CEC047AF3E8676FEFB0839</vt:lpwstr>
  </property>
</Properties>
</file>